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DFD" w:rsidRDefault="00B35F5E" w:rsidP="00C07DFD">
      <w:pPr>
        <w:rPr>
          <w:b/>
          <w:bCs/>
        </w:rPr>
      </w:pPr>
      <w:bookmarkStart w:id="0" w:name="_GoBack"/>
      <w:bookmarkEnd w:id="0"/>
      <w:r>
        <w:rPr>
          <w:b/>
          <w:bCs/>
        </w:rPr>
        <w:t>TERVETULOA SEURATASON KOULURATSASTUSKILPAILUIHIN 18.07.2020</w:t>
      </w:r>
    </w:p>
    <w:p w:rsidR="00C07DFD" w:rsidRPr="00C07DFD" w:rsidRDefault="00C07DFD" w:rsidP="00C07DFD"/>
    <w:p w:rsidR="00C07DFD" w:rsidRPr="00C07DFD" w:rsidRDefault="00C07DFD" w:rsidP="00C07DFD">
      <w:r w:rsidRPr="00C07DFD">
        <w:t> </w:t>
      </w:r>
    </w:p>
    <w:p w:rsidR="00C07DFD" w:rsidRPr="00C07DFD" w:rsidRDefault="00C07DFD" w:rsidP="00C07DFD">
      <w:r w:rsidRPr="00C07DFD">
        <w:rPr>
          <w:b/>
        </w:rPr>
        <w:t xml:space="preserve">KILPAILUPAIKAN </w:t>
      </w:r>
      <w:r w:rsidR="00D34027">
        <w:rPr>
          <w:b/>
        </w:rPr>
        <w:t>OSOITE JA AJO-OHJEET</w:t>
      </w:r>
    </w:p>
    <w:p w:rsidR="00C07DFD" w:rsidRPr="00C07DFD" w:rsidRDefault="00C07DFD" w:rsidP="00C07DFD">
      <w:r w:rsidRPr="00C07DFD">
        <w:t xml:space="preserve">Varkauden Ratsastuskeskus, </w:t>
      </w:r>
      <w:proofErr w:type="spellStart"/>
      <w:r w:rsidRPr="00C07DFD">
        <w:t>Jäppiläntie</w:t>
      </w:r>
      <w:proofErr w:type="spellEnd"/>
      <w:r w:rsidRPr="00C07DFD">
        <w:t xml:space="preserve"> 743 78850 Varkaus</w:t>
      </w:r>
    </w:p>
    <w:p w:rsidR="00C07DFD" w:rsidRDefault="00C07DFD" w:rsidP="00C07DFD">
      <w:r w:rsidRPr="00C07DFD">
        <w:t>Parkkipojat opastavat myös hevosajoneuvojen pysäköinnissä.</w:t>
      </w:r>
    </w:p>
    <w:p w:rsidR="00D34027" w:rsidRPr="00C07DFD" w:rsidRDefault="00D34027" w:rsidP="00C07DFD"/>
    <w:p w:rsidR="00C07DFD" w:rsidRPr="00C07DFD" w:rsidRDefault="00C07DFD" w:rsidP="00C07DFD">
      <w:r w:rsidRPr="00C07DFD">
        <w:rPr>
          <w:b/>
        </w:rPr>
        <w:t>KANSLIA JA TULOSPALVELU</w:t>
      </w:r>
    </w:p>
    <w:p w:rsidR="00C07DFD" w:rsidRPr="00C07DFD" w:rsidRDefault="00C07DFD" w:rsidP="00C07DFD">
      <w:r w:rsidRPr="00C07DFD">
        <w:t>Kans</w:t>
      </w:r>
      <w:r w:rsidR="008C6D95">
        <w:t>lia</w:t>
      </w:r>
      <w:r w:rsidR="00FE4C91">
        <w:t xml:space="preserve"> sijaitsee kanttiinin yhteydessä valkoisen talon kuistilla kentän laidalla</w:t>
      </w:r>
      <w:r w:rsidR="008C6D95">
        <w:t>. Tulokset tulevat tuomaritornin seinäl</w:t>
      </w:r>
      <w:r w:rsidR="00223391">
        <w:t>le</w:t>
      </w:r>
      <w:r w:rsidRPr="00C07DFD">
        <w:t xml:space="preserve">.  </w:t>
      </w:r>
    </w:p>
    <w:p w:rsidR="00C07DFD" w:rsidRPr="00C07DFD" w:rsidRDefault="00C07DFD" w:rsidP="00C07DFD">
      <w:r w:rsidRPr="00C07DFD">
        <w:t>Arvostelupöytäk</w:t>
      </w:r>
      <w:r w:rsidR="008C6D95">
        <w:t>irjat ovat saatavilla tuomaritornista</w:t>
      </w:r>
      <w:r w:rsidRPr="00C07DFD">
        <w:t xml:space="preserve"> luokan päättymisen jälkeen.</w:t>
      </w:r>
    </w:p>
    <w:p w:rsidR="00C07DFD" w:rsidRPr="00C07DFD" w:rsidRDefault="00C07DFD" w:rsidP="00C07DFD">
      <w:r w:rsidRPr="00C07DFD">
        <w:rPr>
          <w:b/>
        </w:rPr>
        <w:t> </w:t>
      </w:r>
    </w:p>
    <w:p w:rsidR="00C07DFD" w:rsidRPr="00C07DFD" w:rsidRDefault="00C07DFD" w:rsidP="00C07DFD">
      <w:r w:rsidRPr="00C07DFD">
        <w:rPr>
          <w:b/>
        </w:rPr>
        <w:t>AIKATAULU</w:t>
      </w:r>
    </w:p>
    <w:p w:rsidR="00C07DFD" w:rsidRDefault="00C07DFD" w:rsidP="00C07DFD">
      <w:pPr>
        <w:rPr>
          <w:b/>
        </w:rPr>
      </w:pPr>
      <w:r>
        <w:rPr>
          <w:b/>
        </w:rPr>
        <w:t>Luokka 1: Helpp</w:t>
      </w:r>
      <w:r w:rsidR="006C1372">
        <w:rPr>
          <w:b/>
        </w:rPr>
        <w:t xml:space="preserve">o C, </w:t>
      </w:r>
      <w:proofErr w:type="spellStart"/>
      <w:r w:rsidR="006C1372">
        <w:rPr>
          <w:b/>
        </w:rPr>
        <w:t>E.B.Special</w:t>
      </w:r>
      <w:proofErr w:type="spellEnd"/>
      <w:r w:rsidR="006C1372">
        <w:rPr>
          <w:b/>
        </w:rPr>
        <w:t xml:space="preserve"> 2015</w:t>
      </w:r>
      <w:r>
        <w:rPr>
          <w:b/>
        </w:rPr>
        <w:t>,</w:t>
      </w:r>
      <w:r w:rsidR="008C6D95">
        <w:rPr>
          <w:b/>
        </w:rPr>
        <w:t xml:space="preserve"> avoin</w:t>
      </w:r>
      <w:r w:rsidR="00D34027">
        <w:rPr>
          <w:b/>
        </w:rPr>
        <w:t xml:space="preserve"> alue</w:t>
      </w:r>
      <w:r w:rsidR="00686734">
        <w:rPr>
          <w:b/>
        </w:rPr>
        <w:t>tasolla sijoittumattomille</w:t>
      </w:r>
      <w:r w:rsidR="00B9249E">
        <w:rPr>
          <w:b/>
        </w:rPr>
        <w:t xml:space="preserve"> ratsukoille</w:t>
      </w:r>
    </w:p>
    <w:p w:rsidR="00C07DFD" w:rsidRDefault="00D34027" w:rsidP="00C07DFD">
      <w:pPr>
        <w:rPr>
          <w:b/>
        </w:rPr>
      </w:pPr>
      <w:r>
        <w:rPr>
          <w:b/>
        </w:rPr>
        <w:t>9-11.50</w:t>
      </w:r>
    </w:p>
    <w:p w:rsidR="00C07DFD" w:rsidRPr="00C07DFD" w:rsidRDefault="00D34027" w:rsidP="00C07DFD">
      <w:r>
        <w:t>Lähtöjä 29</w:t>
      </w:r>
    </w:p>
    <w:p w:rsidR="00C07DFD" w:rsidRDefault="00D34027" w:rsidP="00C07DFD">
      <w:pPr>
        <w:rPr>
          <w:b/>
        </w:rPr>
      </w:pPr>
      <w:r>
        <w:rPr>
          <w:b/>
        </w:rPr>
        <w:t xml:space="preserve">Luokka 2: Helppo B, </w:t>
      </w:r>
      <w:proofErr w:type="spellStart"/>
      <w:r>
        <w:rPr>
          <w:b/>
        </w:rPr>
        <w:t>K.N.Special</w:t>
      </w:r>
      <w:proofErr w:type="spellEnd"/>
      <w:r>
        <w:rPr>
          <w:b/>
        </w:rPr>
        <w:t>, avoin He A tai sitä vaikeammissa luokissa sijoittumattomille ratsukoille</w:t>
      </w:r>
    </w:p>
    <w:p w:rsidR="00C07DFD" w:rsidRDefault="00D34027" w:rsidP="00C07DFD">
      <w:pPr>
        <w:rPr>
          <w:b/>
        </w:rPr>
      </w:pPr>
      <w:r>
        <w:rPr>
          <w:b/>
        </w:rPr>
        <w:t>12.20-14.25</w:t>
      </w:r>
    </w:p>
    <w:p w:rsidR="00C07DFD" w:rsidRDefault="00D34027" w:rsidP="00C07DFD">
      <w:r>
        <w:t>Lähtöjä 18</w:t>
      </w:r>
    </w:p>
    <w:p w:rsidR="00F84652" w:rsidRPr="00F84652" w:rsidRDefault="00F84652" w:rsidP="00C07DFD">
      <w:pPr>
        <w:rPr>
          <w:b/>
        </w:rPr>
      </w:pPr>
      <w:r w:rsidRPr="00F84652">
        <w:rPr>
          <w:b/>
        </w:rPr>
        <w:t>L</w:t>
      </w:r>
      <w:r w:rsidR="00D34027">
        <w:rPr>
          <w:b/>
        </w:rPr>
        <w:t>uokka 3: A-merkin kouluohjelma 2006, avoin kansalliselle tasolle osallistumattomille ratsukoille</w:t>
      </w:r>
    </w:p>
    <w:p w:rsidR="00F84652" w:rsidRPr="00F84652" w:rsidRDefault="00D34027" w:rsidP="00C07DFD">
      <w:pPr>
        <w:rPr>
          <w:b/>
        </w:rPr>
      </w:pPr>
      <w:r>
        <w:rPr>
          <w:b/>
        </w:rPr>
        <w:t>14.55-16.10</w:t>
      </w:r>
    </w:p>
    <w:p w:rsidR="00F84652" w:rsidRPr="00C07DFD" w:rsidRDefault="00D34027" w:rsidP="00C07DFD">
      <w:r>
        <w:t>Lähtöjä 12</w:t>
      </w:r>
    </w:p>
    <w:p w:rsidR="00C07DFD" w:rsidRPr="00C276CE" w:rsidRDefault="00C07DFD" w:rsidP="00C07DFD">
      <w:pPr>
        <w:rPr>
          <w:b/>
          <w:bCs/>
        </w:rPr>
      </w:pPr>
    </w:p>
    <w:p w:rsidR="00C07DFD" w:rsidRPr="00C07DFD" w:rsidRDefault="00C07DFD" w:rsidP="00C07DFD">
      <w:r w:rsidRPr="00C07DFD">
        <w:rPr>
          <w:b/>
        </w:rPr>
        <w:t> </w:t>
      </w:r>
    </w:p>
    <w:p w:rsidR="00C07DFD" w:rsidRPr="00C07DFD" w:rsidRDefault="00C07DFD" w:rsidP="00C07DFD">
      <w:r w:rsidRPr="00C07DFD">
        <w:rPr>
          <w:b/>
        </w:rPr>
        <w:t>VERRYTTELY JA RATSUKOIDEN LIIKKUMINEN</w:t>
      </w:r>
    </w:p>
    <w:p w:rsidR="00C07DFD" w:rsidRPr="00C07DFD" w:rsidRDefault="00C07DFD" w:rsidP="00C07DFD">
      <w:r w:rsidRPr="00C07DFD">
        <w:rPr>
          <w:bCs/>
        </w:rPr>
        <w:t xml:space="preserve">Verryttely suoritetaan maneesissa, yksi ratsukko voi verrytellä kilpailukentällä edellisen kilpailijan suorituksen aikana, mutta ethän häiritse kilpailusuoritusta tekevää ratsukkoa. </w:t>
      </w:r>
      <w:r w:rsidRPr="00C07DFD">
        <w:rPr>
          <w:b/>
        </w:rPr>
        <w:t>Kilpailijoiden</w:t>
      </w:r>
      <w:r w:rsidRPr="00C07DFD">
        <w:t xml:space="preserve"> </w:t>
      </w:r>
      <w:r w:rsidRPr="00C07DFD">
        <w:rPr>
          <w:b/>
        </w:rPr>
        <w:t>käytössä on myös 1km:n mittainen maastolenkki, joka lähtee tallin pihasta. Tämä lenkki on hyvä esim. alku- ja loppukäynteihin.</w:t>
      </w:r>
    </w:p>
    <w:p w:rsidR="00C07DFD" w:rsidRPr="00C07DFD" w:rsidRDefault="00C07DFD" w:rsidP="00C07DFD">
      <w:r w:rsidRPr="00C07DFD">
        <w:rPr>
          <w:b/>
        </w:rPr>
        <w:t>Maneesista kilpailukentälle siirrytään pihatietä myötäpäivään ja kilpailukentältä poistutaan sieltä tullessa vasemmalle</w:t>
      </w:r>
      <w:r w:rsidRPr="00C07DFD">
        <w:t xml:space="preserve">. </w:t>
      </w:r>
      <w:r w:rsidRPr="00C07DFD">
        <w:rPr>
          <w:b/>
        </w:rPr>
        <w:t>Näin kaikki ratsukot kiertävät samaan suuntaan</w:t>
      </w:r>
      <w:r w:rsidRPr="00C07DFD">
        <w:t>. Tallilta maneesille kuljettaessa pitää kiertää myös myötäpäivään eli tallilt</w:t>
      </w:r>
      <w:r w:rsidR="00B8304E">
        <w:t>a lähdetään vasemmalle valkoista</w:t>
      </w:r>
      <w:r w:rsidRPr="00C07DFD">
        <w:t xml:space="preserve"> taloa kohden ja sieltä kierretään maneesille. </w:t>
      </w:r>
    </w:p>
    <w:p w:rsidR="00C07DFD" w:rsidRPr="00C07DFD" w:rsidRDefault="00C07DFD" w:rsidP="00C07DFD">
      <w:r w:rsidRPr="00C07DFD">
        <w:rPr>
          <w:b/>
        </w:rPr>
        <w:lastRenderedPageBreak/>
        <w:t>Kulkusäännöt ja -ohjeet on tehty sen vuoksi, koska alueella liikkuu ratsukoita ja ihmisiä, eikä heille ole pystytty täysin eristämään omia kulkureittejä.</w:t>
      </w:r>
    </w:p>
    <w:p w:rsidR="00C07DFD" w:rsidRPr="00C07DFD" w:rsidRDefault="00C07DFD" w:rsidP="00C07DFD">
      <w:r w:rsidRPr="00C07DFD">
        <w:rPr>
          <w:b/>
        </w:rPr>
        <w:t> </w:t>
      </w:r>
    </w:p>
    <w:p w:rsidR="00C07DFD" w:rsidRPr="00C07DFD" w:rsidRDefault="00C07DFD" w:rsidP="00C07DFD">
      <w:r w:rsidRPr="00C07DFD">
        <w:rPr>
          <w:b/>
        </w:rPr>
        <w:t> </w:t>
      </w:r>
    </w:p>
    <w:p w:rsidR="00C07DFD" w:rsidRPr="00C07DFD" w:rsidRDefault="00C07DFD" w:rsidP="00C07DFD">
      <w:r w:rsidRPr="00C07DFD">
        <w:rPr>
          <w:b/>
        </w:rPr>
        <w:t> </w:t>
      </w:r>
    </w:p>
    <w:p w:rsidR="00C07DFD" w:rsidRPr="00C07DFD" w:rsidRDefault="00C07DFD" w:rsidP="00C07DFD">
      <w:r w:rsidRPr="00C07DFD">
        <w:rPr>
          <w:b/>
        </w:rPr>
        <w:t>PALKINTOJENJAKO</w:t>
      </w:r>
    </w:p>
    <w:p w:rsidR="00C07DFD" w:rsidRPr="00C07DFD" w:rsidRDefault="00C07DFD" w:rsidP="00C07DFD">
      <w:r w:rsidRPr="00C07DFD">
        <w:t>Ennen palkintojenjakoa ratsukoille kiinnitetään ruusukkeet kilpailukentälle menevässä kujassa.</w:t>
      </w:r>
    </w:p>
    <w:p w:rsidR="00C07DFD" w:rsidRPr="00C07DFD" w:rsidRDefault="00C07DFD" w:rsidP="00C07DFD">
      <w:r w:rsidRPr="00C07DFD">
        <w:t> </w:t>
      </w:r>
    </w:p>
    <w:p w:rsidR="00C07DFD" w:rsidRPr="00C07DFD" w:rsidRDefault="00C07DFD" w:rsidP="00C07DFD">
      <w:r w:rsidRPr="00C07DFD">
        <w:rPr>
          <w:b/>
        </w:rPr>
        <w:t>Muistathan, että hevoset tulee pitää suitsitettuina kilpailualueella ja hevosilla täytyy olla numerolappu koko ajan näkyvillä paikalla.</w:t>
      </w:r>
    </w:p>
    <w:p w:rsidR="00C07DFD" w:rsidRPr="00C07DFD" w:rsidRDefault="00C07DFD" w:rsidP="00C07DFD">
      <w:r w:rsidRPr="00C07DFD">
        <w:rPr>
          <w:b/>
        </w:rPr>
        <w:t> </w:t>
      </w:r>
    </w:p>
    <w:p w:rsidR="00C07DFD" w:rsidRPr="00C07DFD" w:rsidRDefault="00C07DFD" w:rsidP="00C07DFD">
      <w:r w:rsidRPr="00C07DFD">
        <w:rPr>
          <w:b/>
        </w:rPr>
        <w:t xml:space="preserve">Kilpailupaikalla on monipuolinen kanttiini! </w:t>
      </w:r>
    </w:p>
    <w:p w:rsidR="00C07DFD" w:rsidRPr="00C07DFD" w:rsidRDefault="00C07DFD" w:rsidP="00C07DFD">
      <w:r w:rsidRPr="00C07DFD">
        <w:t> </w:t>
      </w:r>
    </w:p>
    <w:p w:rsidR="00184D91" w:rsidRDefault="00C07DFD" w:rsidP="00C07DFD">
      <w:r w:rsidRPr="00C07DFD">
        <w:rPr>
          <w:b/>
        </w:rPr>
        <w:t>Tervetuloa kilpailemaan!    Varkauden Urheiluratsastajat ry</w:t>
      </w:r>
      <w:r w:rsidRPr="00C07DFD">
        <w:rPr>
          <w:b/>
        </w:rPr>
        <w:tab/>
        <w:t>Varkauden Ratsastuskeskus</w:t>
      </w:r>
    </w:p>
    <w:sectPr w:rsidR="00184D9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DFD"/>
    <w:rsid w:val="00035411"/>
    <w:rsid w:val="00223391"/>
    <w:rsid w:val="00263B12"/>
    <w:rsid w:val="00372C20"/>
    <w:rsid w:val="00587377"/>
    <w:rsid w:val="00686734"/>
    <w:rsid w:val="006C1372"/>
    <w:rsid w:val="007432D8"/>
    <w:rsid w:val="008C6D95"/>
    <w:rsid w:val="009C11D1"/>
    <w:rsid w:val="009F7BDF"/>
    <w:rsid w:val="00A206D2"/>
    <w:rsid w:val="00A73283"/>
    <w:rsid w:val="00B35F5E"/>
    <w:rsid w:val="00B7602D"/>
    <w:rsid w:val="00B8304E"/>
    <w:rsid w:val="00B9249E"/>
    <w:rsid w:val="00C07DFD"/>
    <w:rsid w:val="00C276CE"/>
    <w:rsid w:val="00CD411E"/>
    <w:rsid w:val="00D34027"/>
    <w:rsid w:val="00E35CEC"/>
    <w:rsid w:val="00F84652"/>
    <w:rsid w:val="00FB6736"/>
    <w:rsid w:val="00FE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90643-363C-4F9D-9C30-4C76ABBD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7D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 vepsäläinen</dc:creator>
  <cp:keywords/>
  <dc:description/>
  <cp:lastModifiedBy>Jylha, Laura</cp:lastModifiedBy>
  <cp:revision>3</cp:revision>
  <dcterms:created xsi:type="dcterms:W3CDTF">2020-07-15T05:34:00Z</dcterms:created>
  <dcterms:modified xsi:type="dcterms:W3CDTF">2020-07-16T17:15:00Z</dcterms:modified>
</cp:coreProperties>
</file>